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_GB2312" w:hAnsi="微软雅黑" w:eastAsia="仿宋_GB2312" w:cs="仿宋_GB2312"/>
          <w:b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微软雅黑" w:eastAsia="仿宋_GB2312" w:cs="仿宋_GB2312"/>
          <w:b/>
          <w:kern w:val="0"/>
          <w:sz w:val="28"/>
          <w:szCs w:val="28"/>
          <w:shd w:val="clear" w:color="auto" w:fill="FFFFFF"/>
        </w:rPr>
        <w:t> </w:t>
      </w:r>
      <w:r>
        <w:rPr>
          <w:rFonts w:hint="eastAsia" w:ascii="仿宋_GB2312" w:hAnsi="Times New Roman" w:eastAsia="仿宋_GB2312" w:cs="仿宋_GB2312"/>
          <w:b/>
          <w:sz w:val="28"/>
          <w:szCs w:val="24"/>
        </w:rPr>
        <w:t xml:space="preserve">附件一： </w:t>
      </w:r>
      <w:r>
        <w:rPr>
          <w:rFonts w:hint="eastAsia" w:ascii="仿宋_GB2312" w:hAnsi="宋体" w:eastAsia="仿宋_GB2312" w:cs="仿宋_GB2312"/>
          <w:sz w:val="28"/>
          <w:szCs w:val="28"/>
        </w:rPr>
        <w:t>法定代表人授权委托书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</w:p>
    <w:p>
      <w:pPr>
        <w:spacing w:line="500" w:lineRule="exact"/>
        <w:ind w:firstLine="643" w:firstLineChars="200"/>
        <w:jc w:val="center"/>
        <w:rPr>
          <w:rFonts w:ascii="仿宋_GB2312" w:hAnsi="宋体" w:eastAsia="仿宋_GB2312" w:cs="仿宋_GB2312"/>
          <w:b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sz w:val="32"/>
          <w:szCs w:val="32"/>
        </w:rPr>
        <w:t>法 定 代 表 人 授 权 委 托 书</w:t>
      </w:r>
    </w:p>
    <w:p>
      <w:pPr>
        <w:spacing w:line="500" w:lineRule="exact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启东市人民医院：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  <w:u w:val="single"/>
        </w:rPr>
        <w:t xml:space="preserve">                              （单位名称）</w:t>
      </w:r>
      <w:r>
        <w:rPr>
          <w:rFonts w:hint="eastAsia" w:ascii="仿宋_GB2312" w:hAnsi="宋体" w:eastAsia="仿宋_GB2312" w:cs="仿宋_GB2312"/>
          <w:sz w:val="28"/>
          <w:szCs w:val="28"/>
        </w:rPr>
        <w:t xml:space="preserve"> 系中华人民共和国合法企业（单位），法定地址</w:t>
      </w:r>
      <w:r>
        <w:rPr>
          <w:rFonts w:hint="eastAsia" w:ascii="仿宋_GB2312" w:hAnsi="宋体" w:eastAsia="仿宋_GB2312" w:cs="仿宋_GB2312"/>
          <w:sz w:val="28"/>
          <w:szCs w:val="28"/>
          <w:u w:val="single"/>
        </w:rPr>
        <w:t xml:space="preserve">：                         </w:t>
      </w:r>
      <w:r>
        <w:rPr>
          <w:rFonts w:hint="eastAsia" w:ascii="仿宋_GB2312" w:hAnsi="宋体" w:eastAsia="仿宋_GB2312" w:cs="仿宋_GB2312"/>
          <w:sz w:val="28"/>
          <w:szCs w:val="28"/>
        </w:rPr>
        <w:t xml:space="preserve"> 特授权 </w:t>
      </w:r>
      <w:r>
        <w:rPr>
          <w:rFonts w:hint="eastAsia" w:ascii="仿宋_GB2312" w:hAnsi="宋体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hAnsi="宋体" w:eastAsia="仿宋_GB2312" w:cs="仿宋_GB2312"/>
          <w:sz w:val="28"/>
          <w:szCs w:val="28"/>
        </w:rPr>
        <w:t>代表我公司全权办理针对</w:t>
      </w:r>
      <w:r>
        <w:rPr>
          <w:rFonts w:hint="eastAsia" w:ascii="仿宋_GB2312" w:hAnsi="宋体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hAnsi="宋体" w:eastAsia="仿宋_GB2312" w:cs="仿宋_GB2312"/>
          <w:sz w:val="28"/>
          <w:szCs w:val="28"/>
        </w:rPr>
        <w:t>项目的报价。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我公司对被授权人签名的所有文件负全部责任。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被授权人签署的所有文件（在授权书有效期内签署的）不因授权的撤销而失效，本授权书的有效期自报价开始至完毕止。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被授权人无权转委托。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被授权人（签字或盖章）：    性别：     年龄：     职务：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身份证号码：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通讯地址：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联系电话：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 xml:space="preserve">                         法定代表人（签字或盖章）：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 xml:space="preserve"> 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报价供应商（盖章）：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 xml:space="preserve">                     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 xml:space="preserve">                                    年     月    日</w:t>
      </w:r>
    </w:p>
    <w:p/>
    <w:p/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29"/>
    <w:rsid w:val="00193F17"/>
    <w:rsid w:val="001F2083"/>
    <w:rsid w:val="00293AC8"/>
    <w:rsid w:val="002B769F"/>
    <w:rsid w:val="0034108F"/>
    <w:rsid w:val="003F6A0C"/>
    <w:rsid w:val="004F69AA"/>
    <w:rsid w:val="00523CD2"/>
    <w:rsid w:val="00622504"/>
    <w:rsid w:val="00656B3B"/>
    <w:rsid w:val="00691AF8"/>
    <w:rsid w:val="00705825"/>
    <w:rsid w:val="00714CAC"/>
    <w:rsid w:val="0076251F"/>
    <w:rsid w:val="007A5622"/>
    <w:rsid w:val="008342FB"/>
    <w:rsid w:val="008B458C"/>
    <w:rsid w:val="00902E03"/>
    <w:rsid w:val="00AD0B9E"/>
    <w:rsid w:val="00CA65D0"/>
    <w:rsid w:val="00CB3774"/>
    <w:rsid w:val="00D20FD1"/>
    <w:rsid w:val="00D2122D"/>
    <w:rsid w:val="00D47929"/>
    <w:rsid w:val="00D4792F"/>
    <w:rsid w:val="00D96977"/>
    <w:rsid w:val="00EB03D7"/>
    <w:rsid w:val="00FB4CE2"/>
    <w:rsid w:val="06892C29"/>
    <w:rsid w:val="092D356D"/>
    <w:rsid w:val="09C73695"/>
    <w:rsid w:val="0B8554EC"/>
    <w:rsid w:val="0E9221C3"/>
    <w:rsid w:val="0F885ED5"/>
    <w:rsid w:val="11372F2F"/>
    <w:rsid w:val="12DF680E"/>
    <w:rsid w:val="17335BC3"/>
    <w:rsid w:val="184E1C7A"/>
    <w:rsid w:val="192832F1"/>
    <w:rsid w:val="1C534825"/>
    <w:rsid w:val="1E0D1A2F"/>
    <w:rsid w:val="1ECA292D"/>
    <w:rsid w:val="22C02F98"/>
    <w:rsid w:val="23BC1910"/>
    <w:rsid w:val="25596267"/>
    <w:rsid w:val="26CD6589"/>
    <w:rsid w:val="27397C26"/>
    <w:rsid w:val="2EA73533"/>
    <w:rsid w:val="2F1D5ABE"/>
    <w:rsid w:val="31E4217B"/>
    <w:rsid w:val="3269595F"/>
    <w:rsid w:val="3A3D7533"/>
    <w:rsid w:val="3DEB3110"/>
    <w:rsid w:val="3F6A57B5"/>
    <w:rsid w:val="447B00B7"/>
    <w:rsid w:val="46C504B9"/>
    <w:rsid w:val="475F558E"/>
    <w:rsid w:val="49D674A6"/>
    <w:rsid w:val="4A101D50"/>
    <w:rsid w:val="4B684906"/>
    <w:rsid w:val="4BD97E81"/>
    <w:rsid w:val="4C146D61"/>
    <w:rsid w:val="4EAF3493"/>
    <w:rsid w:val="4FA16354"/>
    <w:rsid w:val="50D02BB5"/>
    <w:rsid w:val="51E36AF3"/>
    <w:rsid w:val="53CD79D3"/>
    <w:rsid w:val="5A194491"/>
    <w:rsid w:val="5A5800CE"/>
    <w:rsid w:val="5A6B7E01"/>
    <w:rsid w:val="5CE96EE7"/>
    <w:rsid w:val="60416DDF"/>
    <w:rsid w:val="628D2F5C"/>
    <w:rsid w:val="677344CB"/>
    <w:rsid w:val="6EF9764B"/>
    <w:rsid w:val="6F2A6D74"/>
    <w:rsid w:val="6FE07820"/>
    <w:rsid w:val="7119306C"/>
    <w:rsid w:val="7434705E"/>
    <w:rsid w:val="74381815"/>
    <w:rsid w:val="7789782E"/>
    <w:rsid w:val="7B7C1AA0"/>
    <w:rsid w:val="7C37593E"/>
    <w:rsid w:val="7EBC65CE"/>
    <w:rsid w:val="7EF2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Times New Roman" w:hAnsi="Times New Roman" w:eastAsia="宋体" w:cs="Times New Roman"/>
      <w:b/>
      <w:sz w:val="28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265</Words>
  <Characters>1515</Characters>
  <Lines>12</Lines>
  <Paragraphs>3</Paragraphs>
  <TotalTime>31</TotalTime>
  <ScaleCrop>false</ScaleCrop>
  <LinksUpToDate>false</LinksUpToDate>
  <CharactersWithSpaces>1777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2020-02-24T01:32:00Z</dcterms:created>
  <dc:creator>Administrator</dc:creator>
  <cp:lastModifiedBy>user</cp:lastModifiedBy>
  <cp:lastPrinted>2020-02-24T06:19:00Z</cp:lastPrinted>
  <dcterms:modified xsi:type="dcterms:W3CDTF">2020-02-24T09:05:08Z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